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64" w:rsidRPr="00AB0E95" w:rsidRDefault="00CA1964" w:rsidP="00CA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95">
        <w:rPr>
          <w:rFonts w:ascii="Times New Roman" w:hAnsi="Times New Roman"/>
          <w:sz w:val="24"/>
          <w:szCs w:val="24"/>
        </w:rPr>
        <w:t>Уважаемые учащиеся 9-ых классов!</w:t>
      </w:r>
      <w:r w:rsidRPr="00AB0E95">
        <w:rPr>
          <w:rFonts w:ascii="Times New Roman" w:hAnsi="Times New Roman"/>
          <w:sz w:val="24"/>
          <w:szCs w:val="24"/>
        </w:rPr>
        <w:t xml:space="preserve"> С 31.01.22 – 07.02.22г.</w:t>
      </w:r>
    </w:p>
    <w:p w:rsidR="00CA1964" w:rsidRPr="00AB0E95" w:rsidRDefault="00CA1964" w:rsidP="00CA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95">
        <w:rPr>
          <w:rFonts w:ascii="Times New Roman" w:hAnsi="Times New Roman"/>
          <w:sz w:val="24"/>
          <w:szCs w:val="24"/>
        </w:rPr>
        <w:t xml:space="preserve">По русскому языку Вам нужно выполнить следующие задания по учебнику Т.А. </w:t>
      </w:r>
      <w:proofErr w:type="spellStart"/>
      <w:r w:rsidRPr="00AB0E95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AB0E9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1907"/>
      </w:tblGrid>
      <w:tr w:rsidR="00CA1964" w:rsidRPr="00AB0E95" w:rsidTr="00CA19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CA1964" w:rsidRPr="00AB0E95" w:rsidTr="00CA19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9А,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A03252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01.02</w:t>
            </w:r>
            <w:r w:rsidR="00CA1964" w:rsidRPr="00AB0E9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CA1964" w:rsidRPr="00AB0E95" w:rsidRDefault="00A03252" w:rsidP="00A03252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02.02</w:t>
            </w:r>
            <w:r w:rsidR="00CA1964" w:rsidRPr="00AB0E95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52" w:rsidRPr="00A03252" w:rsidRDefault="00A03252" w:rsidP="00A03252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§</w:t>
            </w:r>
            <w:r w:rsidR="00AB0E95" w:rsidRPr="00AB0E95">
              <w:rPr>
                <w:rFonts w:ascii="Times New Roman" w:hAnsi="Times New Roman"/>
                <w:sz w:val="24"/>
                <w:szCs w:val="24"/>
              </w:rPr>
              <w:t xml:space="preserve"> 29, 30.</w:t>
            </w:r>
            <w:r w:rsidRPr="00AB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52">
              <w:rPr>
                <w:rFonts w:ascii="Times New Roman" w:hAnsi="Times New Roman"/>
                <w:sz w:val="24"/>
                <w:szCs w:val="24"/>
              </w:rPr>
              <w:t>Синтаксический разбор сложноподчиненного</w:t>
            </w:r>
            <w:r w:rsidRPr="00AB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252">
              <w:rPr>
                <w:rFonts w:ascii="Times New Roman" w:hAnsi="Times New Roman"/>
                <w:sz w:val="24"/>
                <w:szCs w:val="24"/>
              </w:rPr>
              <w:t>предложения. Пунктуационный  разбор сложноподчиненного предложения</w:t>
            </w:r>
            <w:proofErr w:type="gramStart"/>
            <w:r w:rsidRPr="00AB0E9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B0E95">
              <w:rPr>
                <w:rFonts w:ascii="Times New Roman" w:hAnsi="Times New Roman"/>
                <w:sz w:val="24"/>
                <w:szCs w:val="24"/>
              </w:rPr>
              <w:t>ыполнить разбор предложений.</w:t>
            </w:r>
            <w:r w:rsidR="00AB0E95" w:rsidRPr="00AB0E95">
              <w:rPr>
                <w:rFonts w:ascii="Times New Roman" w:hAnsi="Times New Roman"/>
                <w:sz w:val="24"/>
                <w:szCs w:val="24"/>
              </w:rPr>
              <w:t xml:space="preserve"> Упражнение 176, 179.</w:t>
            </w:r>
          </w:p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964" w:rsidRPr="00AB0E95" w:rsidTr="00CA19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A03252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04.02</w:t>
            </w:r>
            <w:r w:rsidR="00CA1964" w:rsidRPr="00AB0E95">
              <w:rPr>
                <w:rFonts w:ascii="Times New Roman" w:hAnsi="Times New Roman"/>
                <w:sz w:val="24"/>
                <w:szCs w:val="24"/>
              </w:rPr>
              <w:t>. 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52" w:rsidRPr="00A03252" w:rsidRDefault="00A03252" w:rsidP="00A03252">
            <w:pPr>
              <w:rPr>
                <w:rFonts w:ascii="Times New Roman" w:hAnsi="Times New Roman"/>
                <w:sz w:val="24"/>
                <w:szCs w:val="24"/>
              </w:rPr>
            </w:pPr>
            <w:r w:rsidRPr="00A03252">
              <w:rPr>
                <w:rFonts w:ascii="Times New Roman" w:hAnsi="Times New Roman"/>
                <w:sz w:val="24"/>
                <w:szCs w:val="24"/>
              </w:rPr>
              <w:t>Повторение по теме  «СПП»</w:t>
            </w:r>
            <w:r w:rsidR="00AB0E95" w:rsidRPr="00AB0E95">
              <w:rPr>
                <w:rFonts w:ascii="Times New Roman" w:hAnsi="Times New Roman"/>
                <w:sz w:val="24"/>
                <w:szCs w:val="24"/>
              </w:rPr>
              <w:t>. Контрольные вопросы и задания на стр.119. Упражнение 181.</w:t>
            </w:r>
          </w:p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0E95">
        <w:rPr>
          <w:rFonts w:ascii="Times New Roman" w:hAnsi="Times New Roman"/>
          <w:b/>
          <w:sz w:val="24"/>
          <w:szCs w:val="24"/>
        </w:rPr>
        <w:t xml:space="preserve">Электронная почта: 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Svetabuharova</w:t>
      </w:r>
      <w:proofErr w:type="spellEnd"/>
      <w:r w:rsidRPr="00AB0E95">
        <w:rPr>
          <w:rFonts w:ascii="Times New Roman" w:hAnsi="Times New Roman"/>
          <w:b/>
          <w:sz w:val="24"/>
          <w:szCs w:val="24"/>
        </w:rPr>
        <w:t>2012@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AB0E9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0E95">
        <w:rPr>
          <w:rFonts w:ascii="Times New Roman" w:hAnsi="Times New Roman"/>
          <w:b/>
          <w:sz w:val="24"/>
          <w:szCs w:val="24"/>
        </w:rPr>
        <w:t>8-923-385-9281</w:t>
      </w: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95">
        <w:rPr>
          <w:rFonts w:ascii="Times New Roman" w:hAnsi="Times New Roman"/>
          <w:sz w:val="24"/>
          <w:szCs w:val="24"/>
        </w:rPr>
        <w:t>Уважаемые учащиеся 9-ых классов!</w:t>
      </w:r>
    </w:p>
    <w:p w:rsidR="00CA1964" w:rsidRPr="00AB0E95" w:rsidRDefault="00CA1964" w:rsidP="00CA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95">
        <w:rPr>
          <w:rFonts w:ascii="Times New Roman" w:hAnsi="Times New Roman"/>
          <w:sz w:val="24"/>
          <w:szCs w:val="24"/>
        </w:rPr>
        <w:t>По литературе Вам нужно выполнить следующие задания по учебнику В.Я. Коровиной, часть 1: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1907"/>
      </w:tblGrid>
      <w:tr w:rsidR="00CA1964" w:rsidRPr="00AB0E95" w:rsidTr="00AB0E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CA1964" w:rsidRPr="00AB0E95" w:rsidTr="00AB0E95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9А,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31</w:t>
            </w:r>
            <w:r w:rsidRPr="00AB0E95">
              <w:rPr>
                <w:rFonts w:ascii="Times New Roman" w:hAnsi="Times New Roman"/>
                <w:sz w:val="24"/>
                <w:szCs w:val="24"/>
              </w:rPr>
              <w:t>.01.2022</w:t>
            </w:r>
          </w:p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03..02</w:t>
            </w:r>
            <w:r w:rsidRPr="00AB0E9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64" w:rsidRPr="00AB0E95" w:rsidRDefault="00CA1964" w:rsidP="00A912DB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 xml:space="preserve"> Н.В. Гоголь. Биография писателя (конспект).</w:t>
            </w:r>
          </w:p>
          <w:p w:rsidR="00CA1964" w:rsidRPr="00AB0E95" w:rsidRDefault="00CA1964" w:rsidP="00A912DB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 xml:space="preserve"> Поэма «Мёртвые души». Замысел, история создания. Особенности жанра и композиции. Обзор содержания. Смысл названия.</w:t>
            </w:r>
          </w:p>
        </w:tc>
      </w:tr>
      <w:tr w:rsidR="00CA1964" w:rsidRPr="00AB0E95" w:rsidTr="00AB0E95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05.02.2022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Чичиков как новый герой эпохи и как антигерой. Эволюция его образа. «Мёртвые» и «живые» души. Образ автора. Характеристика главного героя (записать в тетрадь). Чтение глав из поэмы.</w:t>
            </w:r>
          </w:p>
        </w:tc>
      </w:tr>
      <w:tr w:rsidR="00CA1964" w:rsidRPr="00AB0E95" w:rsidTr="00AB0E95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64" w:rsidRPr="00AB0E95" w:rsidRDefault="00CA1964" w:rsidP="00A912DB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E95">
              <w:rPr>
                <w:rFonts w:ascii="Times New Roman" w:hAnsi="Times New Roman"/>
                <w:sz w:val="24"/>
                <w:szCs w:val="24"/>
              </w:rPr>
              <w:t xml:space="preserve">Система образов поэмы. Обучение анализу эпизода. Характеристика образов комедии (говорящие фамилии) </w:t>
            </w:r>
          </w:p>
        </w:tc>
      </w:tr>
    </w:tbl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0E95">
        <w:rPr>
          <w:rFonts w:ascii="Times New Roman" w:hAnsi="Times New Roman"/>
          <w:b/>
          <w:sz w:val="24"/>
          <w:szCs w:val="24"/>
        </w:rPr>
        <w:t xml:space="preserve">Электронная почта: 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Svetabuharova</w:t>
      </w:r>
      <w:proofErr w:type="spellEnd"/>
      <w:r w:rsidRPr="00AB0E95">
        <w:rPr>
          <w:rFonts w:ascii="Times New Roman" w:hAnsi="Times New Roman"/>
          <w:b/>
          <w:sz w:val="24"/>
          <w:szCs w:val="24"/>
        </w:rPr>
        <w:t>2012@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AB0E9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0E95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0E95">
        <w:rPr>
          <w:rFonts w:ascii="Times New Roman" w:hAnsi="Times New Roman"/>
          <w:b/>
          <w:sz w:val="24"/>
          <w:szCs w:val="24"/>
        </w:rPr>
        <w:t>8-923-385-9281</w:t>
      </w:r>
    </w:p>
    <w:p w:rsidR="00CA1964" w:rsidRPr="00AB0E95" w:rsidRDefault="00CA1964" w:rsidP="00CA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57" w:rsidRPr="00AB0E95" w:rsidRDefault="00115757">
      <w:pPr>
        <w:rPr>
          <w:rFonts w:ascii="Times New Roman" w:hAnsi="Times New Roman"/>
          <w:sz w:val="24"/>
          <w:szCs w:val="24"/>
        </w:rPr>
      </w:pPr>
    </w:p>
    <w:sectPr w:rsidR="00115757" w:rsidRPr="00AB0E95" w:rsidSect="00CA1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64"/>
    <w:rsid w:val="00115757"/>
    <w:rsid w:val="003D7E6D"/>
    <w:rsid w:val="00A03252"/>
    <w:rsid w:val="00AB0E95"/>
    <w:rsid w:val="00C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CA19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CA19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2022-01-30T12:28:00Z</dcterms:created>
  <dcterms:modified xsi:type="dcterms:W3CDTF">2022-01-30T12:53:00Z</dcterms:modified>
</cp:coreProperties>
</file>